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A0" w:rsidRPr="001453A0" w:rsidRDefault="001453A0" w:rsidP="001453A0">
      <w:pPr>
        <w:jc w:val="center"/>
      </w:pPr>
      <w:r w:rsidRPr="001453A0">
        <w:rPr>
          <w:b/>
        </w:rPr>
        <w:t>MAGYARORSZÁG HONVÉDELMI MINISZTERE</w:t>
      </w:r>
      <w:r w:rsidRPr="001453A0">
        <w:t xml:space="preserve"> </w:t>
      </w:r>
    </w:p>
    <w:p w:rsidR="001453A0" w:rsidRPr="001453A0" w:rsidRDefault="001453A0" w:rsidP="001453A0">
      <w:pPr>
        <w:jc w:val="center"/>
      </w:pPr>
    </w:p>
    <w:p w:rsidR="001453A0" w:rsidRPr="001453A0" w:rsidRDefault="001453A0" w:rsidP="001453A0">
      <w:pPr>
        <w:jc w:val="center"/>
        <w:rPr>
          <w:b/>
        </w:rPr>
      </w:pPr>
      <w:r w:rsidRPr="001453A0">
        <w:t xml:space="preserve">A Honvédelmi Minisztérium céljainak </w:t>
      </w:r>
    </w:p>
    <w:p w:rsidR="001453A0" w:rsidRPr="001453A0" w:rsidRDefault="001453A0" w:rsidP="001453A0">
      <w:pPr>
        <w:jc w:val="center"/>
        <w:rPr>
          <w:szCs w:val="20"/>
        </w:rPr>
      </w:pPr>
      <w:r w:rsidRPr="001453A0">
        <w:t>megvalósítását támogató tevékenységéért, a katonai kultúra és a hagyományok ápolása, megőrzése</w:t>
      </w:r>
      <w:r>
        <w:t xml:space="preserve">, valamint </w:t>
      </w:r>
      <w:r w:rsidRPr="001453A0">
        <w:rPr>
          <w:szCs w:val="20"/>
        </w:rPr>
        <w:t xml:space="preserve">a honvédség kulturális életének fejlesztése érdekében végzett kiemelkedő munkája elismeréséül, </w:t>
      </w:r>
    </w:p>
    <w:p w:rsidR="001453A0" w:rsidRPr="001453A0" w:rsidRDefault="001453A0" w:rsidP="001453A0">
      <w:pPr>
        <w:jc w:val="center"/>
        <w:rPr>
          <w:b/>
          <w:bCs/>
          <w:szCs w:val="20"/>
        </w:rPr>
      </w:pPr>
    </w:p>
    <w:p w:rsidR="001453A0" w:rsidRPr="001453A0" w:rsidRDefault="001453A0" w:rsidP="001453A0">
      <w:pPr>
        <w:jc w:val="center"/>
        <w:rPr>
          <w:szCs w:val="20"/>
        </w:rPr>
      </w:pPr>
      <w:r w:rsidRPr="001453A0">
        <w:rPr>
          <w:b/>
          <w:bCs/>
          <w:szCs w:val="20"/>
        </w:rPr>
        <w:t xml:space="preserve">a „Magyar Kultúra Napja” </w:t>
      </w:r>
      <w:r w:rsidRPr="001453A0">
        <w:rPr>
          <w:szCs w:val="20"/>
        </w:rPr>
        <w:t>– 2023. január 22. – alkalmából</w:t>
      </w:r>
    </w:p>
    <w:p w:rsidR="001453A0" w:rsidRPr="001453A0" w:rsidRDefault="001453A0" w:rsidP="001453A0">
      <w:pPr>
        <w:jc w:val="center"/>
        <w:rPr>
          <w:szCs w:val="12"/>
        </w:rPr>
      </w:pPr>
    </w:p>
    <w:p w:rsidR="001453A0" w:rsidRPr="001453A0" w:rsidRDefault="001453A0" w:rsidP="001453A0">
      <w:pPr>
        <w:keepNext/>
        <w:tabs>
          <w:tab w:val="right" w:pos="9072"/>
        </w:tabs>
        <w:jc w:val="center"/>
        <w:outlineLvl w:val="5"/>
        <w:rPr>
          <w:b/>
          <w:bCs/>
          <w:i/>
        </w:rPr>
      </w:pPr>
      <w:r w:rsidRPr="001453A0">
        <w:rPr>
          <w:b/>
          <w:bCs/>
          <w:i/>
        </w:rPr>
        <w:t>a SZOLGÁLATI ÉRDEMJEL</w:t>
      </w:r>
    </w:p>
    <w:p w:rsidR="001453A0" w:rsidRPr="001453A0" w:rsidRDefault="001453A0" w:rsidP="001453A0">
      <w:pPr>
        <w:keepNext/>
        <w:tabs>
          <w:tab w:val="right" w:pos="9072"/>
        </w:tabs>
        <w:jc w:val="center"/>
        <w:outlineLvl w:val="5"/>
        <w:rPr>
          <w:b/>
          <w:bCs/>
          <w:i/>
        </w:rPr>
      </w:pPr>
      <w:r w:rsidRPr="001453A0">
        <w:rPr>
          <w:b/>
          <w:bCs/>
          <w:i/>
        </w:rPr>
        <w:t>EZÜST FOKOZATÁT</w:t>
      </w:r>
    </w:p>
    <w:p w:rsidR="001453A0" w:rsidRPr="001453A0" w:rsidRDefault="001453A0" w:rsidP="001453A0">
      <w:pPr>
        <w:jc w:val="center"/>
        <w:rPr>
          <w:szCs w:val="20"/>
        </w:rPr>
      </w:pPr>
      <w:r w:rsidRPr="001453A0">
        <w:rPr>
          <w:szCs w:val="20"/>
        </w:rPr>
        <w:t>adományoz</w:t>
      </w:r>
      <w:r w:rsidR="009F4626">
        <w:rPr>
          <w:szCs w:val="20"/>
        </w:rPr>
        <w:t>t</w:t>
      </w:r>
      <w:r>
        <w:rPr>
          <w:szCs w:val="20"/>
        </w:rPr>
        <w:t>a</w:t>
      </w:r>
    </w:p>
    <w:p w:rsidR="001453A0" w:rsidRPr="001453A0" w:rsidRDefault="001453A0" w:rsidP="001453A0">
      <w:pPr>
        <w:jc w:val="center"/>
        <w:rPr>
          <w:sz w:val="20"/>
          <w:szCs w:val="12"/>
        </w:rPr>
      </w:pPr>
    </w:p>
    <w:p w:rsidR="001453A0" w:rsidRPr="001453A0" w:rsidRDefault="001453A0" w:rsidP="001453A0">
      <w:pPr>
        <w:tabs>
          <w:tab w:val="left" w:pos="5812"/>
        </w:tabs>
        <w:ind w:left="2268" w:hanging="2268"/>
        <w:rPr>
          <w:bCs/>
          <w:szCs w:val="20"/>
        </w:rPr>
      </w:pPr>
      <w:proofErr w:type="spellStart"/>
      <w:r w:rsidRPr="001453A0">
        <w:rPr>
          <w:b/>
          <w:bCs/>
          <w:szCs w:val="20"/>
        </w:rPr>
        <w:t>Sárosi</w:t>
      </w:r>
      <w:proofErr w:type="spellEnd"/>
      <w:r w:rsidRPr="001453A0">
        <w:rPr>
          <w:b/>
          <w:bCs/>
          <w:szCs w:val="20"/>
        </w:rPr>
        <w:t xml:space="preserve"> Péter</w:t>
      </w:r>
      <w:r w:rsidRPr="001453A0">
        <w:rPr>
          <w:b/>
          <w:bCs/>
          <w:szCs w:val="20"/>
        </w:rPr>
        <w:tab/>
        <w:t>őrnagynak</w:t>
      </w:r>
    </w:p>
    <w:p w:rsidR="000D6DE0" w:rsidRPr="001453A0" w:rsidRDefault="000D6DE0" w:rsidP="001453A0">
      <w:pPr>
        <w:jc w:val="center"/>
        <w:rPr>
          <w:sz w:val="28"/>
          <w:szCs w:val="12"/>
        </w:rPr>
      </w:pPr>
    </w:p>
    <w:p w:rsidR="001453A0" w:rsidRPr="001453A0" w:rsidRDefault="001453A0" w:rsidP="001453A0">
      <w:pPr>
        <w:keepNext/>
        <w:tabs>
          <w:tab w:val="right" w:pos="9072"/>
        </w:tabs>
        <w:jc w:val="center"/>
        <w:outlineLvl w:val="5"/>
        <w:rPr>
          <w:b/>
          <w:bCs/>
          <w:i/>
        </w:rPr>
      </w:pPr>
      <w:r w:rsidRPr="001453A0">
        <w:rPr>
          <w:b/>
          <w:bCs/>
          <w:i/>
        </w:rPr>
        <w:t>a SZOLGÁLATI ÉRDEMJEL</w:t>
      </w:r>
    </w:p>
    <w:p w:rsidR="001453A0" w:rsidRPr="001453A0" w:rsidRDefault="001453A0" w:rsidP="001453A0">
      <w:pPr>
        <w:keepNext/>
        <w:tabs>
          <w:tab w:val="right" w:pos="9072"/>
        </w:tabs>
        <w:jc w:val="center"/>
        <w:outlineLvl w:val="5"/>
        <w:rPr>
          <w:b/>
          <w:bCs/>
          <w:i/>
        </w:rPr>
      </w:pPr>
      <w:r w:rsidRPr="001453A0">
        <w:rPr>
          <w:b/>
          <w:bCs/>
          <w:i/>
        </w:rPr>
        <w:t>BRONZ FOKOZATÁT</w:t>
      </w:r>
    </w:p>
    <w:p w:rsidR="001453A0" w:rsidRPr="001453A0" w:rsidRDefault="001453A0" w:rsidP="001453A0">
      <w:pPr>
        <w:jc w:val="center"/>
        <w:rPr>
          <w:szCs w:val="20"/>
        </w:rPr>
      </w:pPr>
      <w:r w:rsidRPr="001453A0">
        <w:rPr>
          <w:szCs w:val="20"/>
        </w:rPr>
        <w:t>adományoz</w:t>
      </w:r>
      <w:r w:rsidR="009F4626">
        <w:rPr>
          <w:szCs w:val="20"/>
        </w:rPr>
        <w:t>t</w:t>
      </w:r>
      <w:r>
        <w:rPr>
          <w:szCs w:val="20"/>
        </w:rPr>
        <w:t>a</w:t>
      </w:r>
    </w:p>
    <w:p w:rsidR="001453A0" w:rsidRPr="001453A0" w:rsidRDefault="001453A0" w:rsidP="001453A0">
      <w:pPr>
        <w:jc w:val="center"/>
        <w:rPr>
          <w:sz w:val="20"/>
          <w:szCs w:val="12"/>
        </w:rPr>
      </w:pPr>
    </w:p>
    <w:p w:rsidR="001453A0" w:rsidRPr="001453A0" w:rsidRDefault="001453A0" w:rsidP="001453A0">
      <w:pPr>
        <w:tabs>
          <w:tab w:val="left" w:pos="5812"/>
        </w:tabs>
        <w:ind w:left="2268" w:hanging="2268"/>
        <w:rPr>
          <w:bCs/>
          <w:szCs w:val="20"/>
        </w:rPr>
      </w:pPr>
      <w:proofErr w:type="spellStart"/>
      <w:r w:rsidRPr="001453A0">
        <w:rPr>
          <w:b/>
          <w:bCs/>
          <w:szCs w:val="20"/>
        </w:rPr>
        <w:t>Kühtreiber</w:t>
      </w:r>
      <w:proofErr w:type="spellEnd"/>
      <w:r w:rsidRPr="001453A0">
        <w:rPr>
          <w:b/>
          <w:bCs/>
          <w:szCs w:val="20"/>
        </w:rPr>
        <w:t xml:space="preserve"> Zsolt</w:t>
      </w:r>
      <w:r w:rsidRPr="001453A0">
        <w:rPr>
          <w:b/>
          <w:bCs/>
          <w:szCs w:val="20"/>
        </w:rPr>
        <w:tab/>
        <w:t>zászlósnak</w:t>
      </w:r>
      <w:r w:rsidRPr="001453A0">
        <w:rPr>
          <w:bCs/>
          <w:szCs w:val="20"/>
        </w:rPr>
        <w:tab/>
      </w:r>
    </w:p>
    <w:p w:rsidR="001453A0" w:rsidRDefault="001453A0" w:rsidP="001453A0">
      <w:pPr>
        <w:tabs>
          <w:tab w:val="left" w:pos="5812"/>
        </w:tabs>
        <w:ind w:left="2268" w:hanging="2268"/>
        <w:rPr>
          <w:b/>
          <w:bCs/>
          <w:szCs w:val="20"/>
        </w:rPr>
      </w:pPr>
    </w:p>
    <w:p w:rsidR="001453A0" w:rsidRPr="001453A0" w:rsidRDefault="001453A0" w:rsidP="001453A0">
      <w:pPr>
        <w:tabs>
          <w:tab w:val="left" w:pos="5812"/>
        </w:tabs>
        <w:ind w:left="2268" w:hanging="2268"/>
        <w:rPr>
          <w:bCs/>
          <w:szCs w:val="20"/>
        </w:rPr>
      </w:pPr>
      <w:r w:rsidRPr="001453A0">
        <w:rPr>
          <w:b/>
          <w:bCs/>
          <w:szCs w:val="20"/>
        </w:rPr>
        <w:t>Cseh Béla</w:t>
      </w:r>
      <w:r w:rsidRPr="001453A0">
        <w:rPr>
          <w:b/>
          <w:bCs/>
          <w:szCs w:val="20"/>
        </w:rPr>
        <w:tab/>
        <w:t>főtörzsőrmesternek</w:t>
      </w:r>
      <w:r w:rsidRPr="001453A0">
        <w:rPr>
          <w:bCs/>
          <w:szCs w:val="20"/>
        </w:rPr>
        <w:tab/>
        <w:t xml:space="preserve">   </w:t>
      </w:r>
    </w:p>
    <w:p w:rsidR="001453A0" w:rsidRDefault="001453A0" w:rsidP="001453A0">
      <w:pPr>
        <w:tabs>
          <w:tab w:val="left" w:pos="5812"/>
        </w:tabs>
        <w:ind w:left="2268" w:hanging="2268"/>
        <w:rPr>
          <w:b/>
          <w:bCs/>
          <w:szCs w:val="20"/>
        </w:rPr>
      </w:pPr>
    </w:p>
    <w:p w:rsidR="001453A0" w:rsidRPr="001453A0" w:rsidRDefault="001453A0" w:rsidP="001453A0">
      <w:pPr>
        <w:tabs>
          <w:tab w:val="left" w:pos="5812"/>
        </w:tabs>
        <w:ind w:left="2268" w:hanging="2268"/>
        <w:rPr>
          <w:bCs/>
          <w:szCs w:val="20"/>
        </w:rPr>
      </w:pPr>
      <w:proofErr w:type="spellStart"/>
      <w:r w:rsidRPr="001453A0">
        <w:rPr>
          <w:b/>
          <w:bCs/>
          <w:szCs w:val="20"/>
        </w:rPr>
        <w:t>Rangel</w:t>
      </w:r>
      <w:proofErr w:type="spellEnd"/>
      <w:r w:rsidRPr="001453A0">
        <w:rPr>
          <w:b/>
          <w:bCs/>
          <w:szCs w:val="20"/>
        </w:rPr>
        <w:t xml:space="preserve"> István</w:t>
      </w:r>
      <w:r w:rsidRPr="001453A0">
        <w:rPr>
          <w:b/>
          <w:bCs/>
          <w:szCs w:val="20"/>
        </w:rPr>
        <w:tab/>
        <w:t>főtörzsőrmesternek</w:t>
      </w:r>
      <w:r w:rsidRPr="001453A0">
        <w:rPr>
          <w:bCs/>
          <w:szCs w:val="20"/>
        </w:rPr>
        <w:tab/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7"/>
      </w:tblGrid>
      <w:tr w:rsidR="001453A0" w:rsidRPr="001453A0" w:rsidTr="006845A5"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:rsidR="001453A0" w:rsidRPr="001453A0" w:rsidRDefault="001453A0" w:rsidP="001453A0">
            <w:pPr>
              <w:tabs>
                <w:tab w:val="left" w:pos="1985"/>
                <w:tab w:val="right" w:pos="9781"/>
              </w:tabs>
              <w:jc w:val="both"/>
            </w:pPr>
          </w:p>
        </w:tc>
      </w:tr>
    </w:tbl>
    <w:p w:rsidR="009862DF" w:rsidRPr="009862DF" w:rsidRDefault="000D6DE0" w:rsidP="009862DF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  <w:r>
        <w:rPr>
          <w:b/>
          <w:i/>
        </w:rPr>
        <w:t xml:space="preserve">a </w:t>
      </w:r>
      <w:r w:rsidR="009862DF" w:rsidRPr="009862DF">
        <w:rPr>
          <w:b/>
          <w:i/>
        </w:rPr>
        <w:t xml:space="preserve">HONVÉDELEMÉRT KITÜNTETŐ CÍM </w:t>
      </w: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  <w:r w:rsidRPr="009862DF">
        <w:rPr>
          <w:b/>
          <w:i/>
        </w:rPr>
        <w:t>I. fokozatát</w:t>
      </w: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  <w:jc w:val="center"/>
      </w:pPr>
      <w:r w:rsidRPr="009862DF">
        <w:t>adományoz</w:t>
      </w:r>
      <w:r w:rsidR="009F4626" w:rsidRPr="000D6DE0">
        <w:t>t</w:t>
      </w:r>
      <w:r w:rsidRPr="000D6DE0">
        <w:t>a</w:t>
      </w: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</w:pP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  <w:rPr>
          <w:b/>
        </w:rPr>
      </w:pPr>
      <w:r w:rsidRPr="009862DF">
        <w:rPr>
          <w:b/>
        </w:rPr>
        <w:t>Takács János</w:t>
      </w:r>
      <w:r w:rsidRPr="009862DF">
        <w:rPr>
          <w:b/>
        </w:rPr>
        <w:tab/>
        <w:t>úrnak</w:t>
      </w:r>
      <w:r w:rsidRPr="009862DF">
        <w:rPr>
          <w:b/>
        </w:rPr>
        <w:tab/>
      </w:r>
    </w:p>
    <w:p w:rsidR="001453A0" w:rsidRPr="001453A0" w:rsidRDefault="001453A0" w:rsidP="001453A0">
      <w:pPr>
        <w:jc w:val="center"/>
        <w:rPr>
          <w:sz w:val="28"/>
          <w:szCs w:val="12"/>
        </w:rPr>
      </w:pPr>
    </w:p>
    <w:p w:rsidR="001453A0" w:rsidRPr="001453A0" w:rsidRDefault="001453A0" w:rsidP="001453A0">
      <w:pPr>
        <w:keepNext/>
        <w:jc w:val="center"/>
        <w:outlineLvl w:val="5"/>
        <w:rPr>
          <w:b/>
          <w:bCs/>
          <w:i/>
          <w:iCs/>
        </w:rPr>
      </w:pPr>
      <w:r w:rsidRPr="001453A0">
        <w:rPr>
          <w:bCs/>
          <w:iCs/>
        </w:rPr>
        <w:t>a</w:t>
      </w:r>
      <w:r w:rsidRPr="001453A0">
        <w:rPr>
          <w:b/>
          <w:bCs/>
          <w:i/>
          <w:iCs/>
        </w:rPr>
        <w:t xml:space="preserve"> HONVÉDELEMÉRT KITÜNTETŐ CÍM</w:t>
      </w:r>
    </w:p>
    <w:p w:rsidR="001453A0" w:rsidRPr="001453A0" w:rsidRDefault="001453A0" w:rsidP="001453A0">
      <w:pPr>
        <w:jc w:val="center"/>
        <w:rPr>
          <w:b/>
          <w:bCs/>
          <w:i/>
          <w:iCs/>
          <w:szCs w:val="20"/>
        </w:rPr>
      </w:pPr>
      <w:r w:rsidRPr="001453A0">
        <w:rPr>
          <w:b/>
          <w:bCs/>
          <w:i/>
          <w:iCs/>
          <w:szCs w:val="20"/>
        </w:rPr>
        <w:t>II. fokozatát</w:t>
      </w:r>
    </w:p>
    <w:p w:rsidR="001453A0" w:rsidRPr="001453A0" w:rsidRDefault="001453A0" w:rsidP="001453A0">
      <w:pPr>
        <w:jc w:val="center"/>
        <w:rPr>
          <w:szCs w:val="20"/>
        </w:rPr>
      </w:pPr>
      <w:r w:rsidRPr="001453A0">
        <w:rPr>
          <w:szCs w:val="20"/>
        </w:rPr>
        <w:t>adományoz</w:t>
      </w:r>
      <w:r w:rsidR="009F4626" w:rsidRPr="000D6DE0">
        <w:rPr>
          <w:szCs w:val="20"/>
        </w:rPr>
        <w:t>t</w:t>
      </w:r>
      <w:r w:rsidRPr="000D6DE0">
        <w:rPr>
          <w:szCs w:val="20"/>
        </w:rPr>
        <w:t>a</w:t>
      </w:r>
      <w:r w:rsidRPr="001453A0">
        <w:rPr>
          <w:szCs w:val="20"/>
        </w:rPr>
        <w:t xml:space="preserve"> </w:t>
      </w:r>
    </w:p>
    <w:p w:rsidR="001453A0" w:rsidRPr="001453A0" w:rsidRDefault="001453A0" w:rsidP="001453A0">
      <w:pPr>
        <w:jc w:val="center"/>
        <w:rPr>
          <w:sz w:val="20"/>
          <w:szCs w:val="12"/>
          <w:highlight w:val="yellow"/>
        </w:rPr>
      </w:pPr>
    </w:p>
    <w:p w:rsidR="001453A0" w:rsidRPr="001453A0" w:rsidRDefault="001453A0" w:rsidP="001453A0">
      <w:pPr>
        <w:tabs>
          <w:tab w:val="left" w:pos="5812"/>
        </w:tabs>
        <w:ind w:left="2552" w:hanging="2552"/>
        <w:rPr>
          <w:bCs/>
          <w:szCs w:val="20"/>
        </w:rPr>
      </w:pPr>
      <w:proofErr w:type="gramStart"/>
      <w:r w:rsidRPr="001453A0">
        <w:rPr>
          <w:b/>
          <w:bCs/>
          <w:spacing w:val="-20"/>
          <w:szCs w:val="20"/>
        </w:rPr>
        <w:t>Aranykovács  Andrea</w:t>
      </w:r>
      <w:proofErr w:type="gramEnd"/>
      <w:r w:rsidRPr="001453A0">
        <w:rPr>
          <w:b/>
          <w:bCs/>
          <w:szCs w:val="20"/>
        </w:rPr>
        <w:t xml:space="preserve">   főtanácsosnak</w:t>
      </w:r>
      <w:r w:rsidRPr="001453A0">
        <w:rPr>
          <w:bCs/>
          <w:szCs w:val="20"/>
        </w:rPr>
        <w:tab/>
        <w:t xml:space="preserve">            </w:t>
      </w:r>
    </w:p>
    <w:p w:rsidR="001453A0" w:rsidRPr="000D6DE0" w:rsidRDefault="001453A0" w:rsidP="001453A0">
      <w:pPr>
        <w:tabs>
          <w:tab w:val="left" w:pos="5812"/>
        </w:tabs>
        <w:ind w:left="2977" w:hanging="2977"/>
        <w:rPr>
          <w:b/>
          <w:bCs/>
          <w:spacing w:val="-20"/>
          <w:szCs w:val="20"/>
        </w:rPr>
      </w:pPr>
    </w:p>
    <w:p w:rsidR="001453A0" w:rsidRPr="001453A0" w:rsidRDefault="001453A0" w:rsidP="001453A0">
      <w:pPr>
        <w:tabs>
          <w:tab w:val="left" w:pos="5812"/>
        </w:tabs>
        <w:ind w:left="2977" w:hanging="2977"/>
        <w:rPr>
          <w:bCs/>
          <w:spacing w:val="-20"/>
          <w:szCs w:val="20"/>
        </w:rPr>
      </w:pPr>
      <w:r w:rsidRPr="001453A0">
        <w:rPr>
          <w:b/>
          <w:bCs/>
          <w:spacing w:val="-20"/>
          <w:szCs w:val="20"/>
        </w:rPr>
        <w:t>Szabadosné Kovács Lilla Katalin</w:t>
      </w:r>
      <w:r w:rsidRPr="001453A0">
        <w:rPr>
          <w:b/>
          <w:bCs/>
          <w:szCs w:val="20"/>
        </w:rPr>
        <w:t xml:space="preserve">   </w:t>
      </w:r>
      <w:r w:rsidRPr="001453A0">
        <w:rPr>
          <w:b/>
          <w:bCs/>
          <w:spacing w:val="-20"/>
          <w:szCs w:val="20"/>
        </w:rPr>
        <w:t>főtanácsosnak</w:t>
      </w:r>
      <w:r w:rsidRPr="001453A0">
        <w:rPr>
          <w:bCs/>
          <w:szCs w:val="20"/>
        </w:rPr>
        <w:t xml:space="preserve">         </w:t>
      </w:r>
    </w:p>
    <w:p w:rsidR="007E1F41" w:rsidRDefault="007E1F41" w:rsidP="009862DF">
      <w:pPr>
        <w:tabs>
          <w:tab w:val="left" w:pos="2694"/>
          <w:tab w:val="left" w:pos="5103"/>
          <w:tab w:val="left" w:pos="6663"/>
        </w:tabs>
        <w:jc w:val="center"/>
      </w:pP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  <w:jc w:val="center"/>
      </w:pPr>
      <w:r w:rsidRPr="009862DF">
        <w:t>a</w:t>
      </w: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  <w:r w:rsidRPr="009862DF">
        <w:rPr>
          <w:b/>
          <w:i/>
        </w:rPr>
        <w:t xml:space="preserve">HONVÉDELEMÉRT KITÜNTETŐ CÍM </w:t>
      </w: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  <w:r w:rsidRPr="009862DF">
        <w:rPr>
          <w:b/>
          <w:i/>
        </w:rPr>
        <w:t>III. fokozatát</w:t>
      </w: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  <w:jc w:val="center"/>
      </w:pPr>
      <w:r w:rsidRPr="009862DF">
        <w:t>adományoz</w:t>
      </w:r>
      <w:r w:rsidR="009F4626" w:rsidRPr="000D6DE0">
        <w:t>t</w:t>
      </w:r>
      <w:r w:rsidRPr="000D6DE0">
        <w:t>a</w:t>
      </w: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  <w:jc w:val="center"/>
      </w:pP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  <w:rPr>
          <w:b/>
        </w:rPr>
      </w:pPr>
      <w:r w:rsidRPr="009862DF">
        <w:rPr>
          <w:b/>
        </w:rPr>
        <w:t>Misi Béla</w:t>
      </w:r>
      <w:r w:rsidRPr="009862DF">
        <w:rPr>
          <w:b/>
        </w:rPr>
        <w:tab/>
        <w:t>úrnak</w:t>
      </w:r>
      <w:r w:rsidRPr="009862DF">
        <w:rPr>
          <w:b/>
        </w:rPr>
        <w:tab/>
      </w: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  <w:rPr>
          <w:b/>
        </w:rPr>
      </w:pPr>
      <w:proofErr w:type="spellStart"/>
      <w:r w:rsidRPr="009862DF">
        <w:rPr>
          <w:b/>
        </w:rPr>
        <w:t>Listván</w:t>
      </w:r>
      <w:proofErr w:type="spellEnd"/>
      <w:r w:rsidRPr="009862DF">
        <w:rPr>
          <w:b/>
        </w:rPr>
        <w:t xml:space="preserve"> Attila</w:t>
      </w:r>
      <w:r w:rsidRPr="009862DF">
        <w:rPr>
          <w:b/>
        </w:rPr>
        <w:tab/>
        <w:t>úrnak</w:t>
      </w:r>
      <w:r w:rsidRPr="009862DF">
        <w:rPr>
          <w:b/>
        </w:rPr>
        <w:tab/>
      </w: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</w:pPr>
      <w:proofErr w:type="spellStart"/>
      <w:r w:rsidRPr="009862DF">
        <w:rPr>
          <w:b/>
        </w:rPr>
        <w:t>Szucsik</w:t>
      </w:r>
      <w:proofErr w:type="spellEnd"/>
      <w:r w:rsidRPr="009862DF">
        <w:rPr>
          <w:b/>
        </w:rPr>
        <w:t xml:space="preserve"> Ágnes</w:t>
      </w:r>
      <w:r w:rsidRPr="009862DF">
        <w:rPr>
          <w:b/>
        </w:rPr>
        <w:tab/>
        <w:t>asszonynak</w:t>
      </w:r>
      <w:r w:rsidRPr="009862DF">
        <w:tab/>
      </w:r>
    </w:p>
    <w:p w:rsidR="009862DF" w:rsidRDefault="009862DF" w:rsidP="009862DF">
      <w:pPr>
        <w:tabs>
          <w:tab w:val="left" w:pos="2694"/>
          <w:tab w:val="left" w:pos="5103"/>
          <w:tab w:val="left" w:pos="6663"/>
        </w:tabs>
        <w:rPr>
          <w:b/>
          <w:i/>
        </w:rPr>
      </w:pPr>
    </w:p>
    <w:p w:rsidR="007E1F41" w:rsidRDefault="007E1F41" w:rsidP="009862DF">
      <w:pPr>
        <w:tabs>
          <w:tab w:val="left" w:pos="2694"/>
          <w:tab w:val="left" w:pos="5103"/>
          <w:tab w:val="left" w:pos="6663"/>
        </w:tabs>
        <w:rPr>
          <w:b/>
          <w:i/>
        </w:rPr>
      </w:pPr>
    </w:p>
    <w:p w:rsidR="007E1F41" w:rsidRDefault="007E1F41" w:rsidP="009862DF">
      <w:pPr>
        <w:tabs>
          <w:tab w:val="left" w:pos="2694"/>
          <w:tab w:val="left" w:pos="5103"/>
          <w:tab w:val="left" w:pos="6663"/>
        </w:tabs>
        <w:rPr>
          <w:b/>
          <w:i/>
        </w:rPr>
      </w:pPr>
    </w:p>
    <w:p w:rsidR="007E1F41" w:rsidRDefault="007E1F41" w:rsidP="009862DF">
      <w:pPr>
        <w:tabs>
          <w:tab w:val="left" w:pos="2694"/>
          <w:tab w:val="left" w:pos="5103"/>
          <w:tab w:val="left" w:pos="6663"/>
        </w:tabs>
        <w:rPr>
          <w:b/>
          <w:i/>
        </w:rPr>
      </w:pPr>
    </w:p>
    <w:p w:rsidR="007E1F41" w:rsidRDefault="007E1F41" w:rsidP="009862DF">
      <w:pPr>
        <w:tabs>
          <w:tab w:val="left" w:pos="2694"/>
          <w:tab w:val="left" w:pos="5103"/>
          <w:tab w:val="left" w:pos="6663"/>
        </w:tabs>
        <w:rPr>
          <w:b/>
          <w:i/>
        </w:rPr>
      </w:pP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  <w:r w:rsidRPr="009862DF">
        <w:rPr>
          <w:b/>
          <w:i/>
        </w:rPr>
        <w:t>EMLÉKTÁRGYAT</w:t>
      </w: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  <w:jc w:val="center"/>
      </w:pPr>
      <w:r w:rsidRPr="009862DF">
        <w:t>adományoz</w:t>
      </w:r>
      <w:r w:rsidR="000418B6" w:rsidRPr="000D6DE0">
        <w:t>ott</w:t>
      </w: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</w:pPr>
    </w:p>
    <w:p w:rsidR="009862DF" w:rsidRPr="0048088C" w:rsidRDefault="009862DF" w:rsidP="009862DF">
      <w:pPr>
        <w:tabs>
          <w:tab w:val="left" w:pos="2694"/>
          <w:tab w:val="left" w:pos="5103"/>
          <w:tab w:val="left" w:pos="6663"/>
        </w:tabs>
        <w:rPr>
          <w:b/>
        </w:rPr>
      </w:pPr>
      <w:r w:rsidRPr="009862DF">
        <w:rPr>
          <w:b/>
        </w:rPr>
        <w:t>Andriska Mária</w:t>
      </w:r>
      <w:r w:rsidRPr="009862DF">
        <w:rPr>
          <w:b/>
        </w:rPr>
        <w:tab/>
        <w:t>asszonynak</w:t>
      </w:r>
      <w:r w:rsidRPr="009862DF">
        <w:rPr>
          <w:b/>
        </w:rPr>
        <w:tab/>
      </w:r>
    </w:p>
    <w:p w:rsidR="004327AD" w:rsidRDefault="004327AD" w:rsidP="009862DF">
      <w:pPr>
        <w:tabs>
          <w:tab w:val="left" w:pos="2694"/>
          <w:tab w:val="left" w:pos="5103"/>
          <w:tab w:val="left" w:pos="6663"/>
        </w:tabs>
      </w:pP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  <w:bookmarkStart w:id="0" w:name="_Hlk120700417"/>
      <w:r w:rsidRPr="009862DF">
        <w:rPr>
          <w:b/>
          <w:i/>
        </w:rPr>
        <w:t>EMLÉKTÁRGYAT</w:t>
      </w: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  <w:jc w:val="center"/>
      </w:pPr>
      <w:r w:rsidRPr="009862DF">
        <w:t>adományoz</w:t>
      </w:r>
      <w:r w:rsidR="000418B6" w:rsidRPr="000D6DE0">
        <w:t>ott</w:t>
      </w: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</w:pP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  <w:rPr>
          <w:b/>
        </w:rPr>
      </w:pPr>
      <w:r w:rsidRPr="009862DF">
        <w:rPr>
          <w:b/>
        </w:rPr>
        <w:t>Mészárosné Oláh Judit</w:t>
      </w:r>
      <w:r w:rsidRPr="009862DF">
        <w:rPr>
          <w:b/>
        </w:rPr>
        <w:tab/>
        <w:t>asszonynak</w:t>
      </w:r>
      <w:r w:rsidRPr="009862DF">
        <w:rPr>
          <w:b/>
        </w:rPr>
        <w:tab/>
      </w:r>
    </w:p>
    <w:bookmarkEnd w:id="0"/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</w:pP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  <w:jc w:val="center"/>
        <w:rPr>
          <w:b/>
          <w:i/>
        </w:rPr>
      </w:pPr>
      <w:r w:rsidRPr="009862DF">
        <w:rPr>
          <w:b/>
          <w:i/>
        </w:rPr>
        <w:t>EMLÉKTÁRGYAT</w:t>
      </w: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  <w:jc w:val="center"/>
      </w:pPr>
      <w:r w:rsidRPr="009862DF">
        <w:t>adományozo</w:t>
      </w:r>
      <w:r w:rsidR="000418B6" w:rsidRPr="000D6DE0">
        <w:t>tt</w:t>
      </w: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</w:pP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  <w:rPr>
          <w:b/>
        </w:rPr>
      </w:pPr>
      <w:proofErr w:type="spellStart"/>
      <w:r w:rsidRPr="009862DF">
        <w:rPr>
          <w:b/>
        </w:rPr>
        <w:t>Kremsner</w:t>
      </w:r>
      <w:proofErr w:type="spellEnd"/>
      <w:r w:rsidRPr="009862DF">
        <w:rPr>
          <w:b/>
        </w:rPr>
        <w:t xml:space="preserve"> József</w:t>
      </w:r>
      <w:r w:rsidRPr="009862DF">
        <w:rPr>
          <w:b/>
        </w:rPr>
        <w:tab/>
        <w:t>úrnak</w:t>
      </w:r>
      <w:r w:rsidRPr="009862DF">
        <w:rPr>
          <w:b/>
        </w:rPr>
        <w:tab/>
      </w: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</w:pPr>
      <w:proofErr w:type="spellStart"/>
      <w:r w:rsidRPr="009862DF">
        <w:rPr>
          <w:b/>
        </w:rPr>
        <w:t>Ráthy</w:t>
      </w:r>
      <w:proofErr w:type="spellEnd"/>
      <w:r w:rsidRPr="009862DF">
        <w:rPr>
          <w:b/>
        </w:rPr>
        <w:t xml:space="preserve"> József</w:t>
      </w:r>
      <w:r w:rsidRPr="009862DF">
        <w:rPr>
          <w:b/>
        </w:rPr>
        <w:tab/>
        <w:t>úrnak</w:t>
      </w:r>
      <w:r w:rsidRPr="009862DF">
        <w:tab/>
      </w:r>
    </w:p>
    <w:p w:rsidR="009862DF" w:rsidRPr="009862DF" w:rsidRDefault="009862DF" w:rsidP="009862DF">
      <w:pPr>
        <w:tabs>
          <w:tab w:val="left" w:pos="2694"/>
          <w:tab w:val="left" w:pos="5103"/>
          <w:tab w:val="left" w:pos="6663"/>
        </w:tabs>
      </w:pPr>
    </w:p>
    <w:p w:rsidR="001453A0" w:rsidRPr="001453A0" w:rsidRDefault="001453A0" w:rsidP="001453A0">
      <w:pPr>
        <w:jc w:val="center"/>
        <w:rPr>
          <w:b/>
        </w:rPr>
      </w:pPr>
      <w:r w:rsidRPr="001453A0">
        <w:rPr>
          <w:b/>
        </w:rPr>
        <w:t>A HONVÉD VEZÉRKAR FŐNÖKE</w:t>
      </w:r>
    </w:p>
    <w:p w:rsidR="001453A0" w:rsidRPr="001453A0" w:rsidRDefault="001453A0" w:rsidP="001453A0">
      <w:pPr>
        <w:jc w:val="center"/>
        <w:rPr>
          <w:b/>
        </w:rPr>
      </w:pPr>
    </w:p>
    <w:p w:rsidR="001453A0" w:rsidRPr="000D6DE0" w:rsidRDefault="001453A0" w:rsidP="001453A0">
      <w:pPr>
        <w:ind w:firstLine="708"/>
        <w:jc w:val="both"/>
        <w:rPr>
          <w:szCs w:val="20"/>
        </w:rPr>
      </w:pPr>
      <w:r w:rsidRPr="001453A0">
        <w:t>e</w:t>
      </w:r>
      <w:r w:rsidRPr="001453A0">
        <w:rPr>
          <w:szCs w:val="20"/>
        </w:rPr>
        <w:t>löljáró parancsnokaik javaslatára, a honvédség kulturális életének fejlesztése érdekében végzett kiemelkedő munkája elismeréséül,</w:t>
      </w:r>
    </w:p>
    <w:p w:rsidR="001453A0" w:rsidRPr="000D6DE0" w:rsidRDefault="001453A0" w:rsidP="001453A0">
      <w:pPr>
        <w:ind w:firstLine="708"/>
        <w:jc w:val="center"/>
        <w:rPr>
          <w:szCs w:val="20"/>
        </w:rPr>
      </w:pPr>
    </w:p>
    <w:p w:rsidR="001453A0" w:rsidRPr="001453A0" w:rsidRDefault="001453A0" w:rsidP="001453A0">
      <w:pPr>
        <w:ind w:firstLine="708"/>
        <w:jc w:val="center"/>
      </w:pPr>
      <w:r w:rsidRPr="001453A0">
        <w:rPr>
          <w:b/>
          <w:bCs/>
        </w:rPr>
        <w:t xml:space="preserve">a „Magyar Kultúra Napja” </w:t>
      </w:r>
      <w:r w:rsidRPr="001453A0">
        <w:t>– 2023. január 22. – alkalmából</w:t>
      </w:r>
    </w:p>
    <w:p w:rsidR="001453A0" w:rsidRPr="000D6DE0" w:rsidRDefault="001453A0" w:rsidP="001453A0">
      <w:pPr>
        <w:jc w:val="center"/>
        <w:rPr>
          <w:b/>
          <w:i/>
        </w:rPr>
      </w:pPr>
    </w:p>
    <w:p w:rsidR="001453A0" w:rsidRPr="001453A0" w:rsidRDefault="001453A0" w:rsidP="001453A0">
      <w:pPr>
        <w:jc w:val="center"/>
        <w:rPr>
          <w:b/>
          <w:i/>
        </w:rPr>
      </w:pPr>
      <w:r w:rsidRPr="001453A0">
        <w:rPr>
          <w:b/>
          <w:i/>
        </w:rPr>
        <w:t>EMLÉKTÁRGYAT</w:t>
      </w:r>
    </w:p>
    <w:p w:rsidR="001453A0" w:rsidRPr="001453A0" w:rsidRDefault="001453A0" w:rsidP="001453A0">
      <w:pPr>
        <w:jc w:val="center"/>
      </w:pPr>
      <w:r w:rsidRPr="001453A0">
        <w:t>adományoz</w:t>
      </w:r>
      <w:r w:rsidR="000418B6" w:rsidRPr="000D6DE0">
        <w:t>ott</w:t>
      </w:r>
    </w:p>
    <w:p w:rsidR="001453A0" w:rsidRPr="001453A0" w:rsidRDefault="001453A0" w:rsidP="001453A0">
      <w:pPr>
        <w:spacing w:line="276" w:lineRule="auto"/>
        <w:jc w:val="center"/>
        <w:rPr>
          <w:sz w:val="16"/>
          <w:szCs w:val="16"/>
        </w:rPr>
      </w:pPr>
    </w:p>
    <w:p w:rsidR="001453A0" w:rsidRPr="001453A0" w:rsidRDefault="001453A0" w:rsidP="001453A0">
      <w:pPr>
        <w:tabs>
          <w:tab w:val="left" w:pos="1985"/>
        </w:tabs>
        <w:jc w:val="both"/>
        <w:rPr>
          <w:szCs w:val="20"/>
        </w:rPr>
      </w:pPr>
      <w:r w:rsidRPr="001453A0">
        <w:rPr>
          <w:b/>
          <w:szCs w:val="20"/>
        </w:rPr>
        <w:t xml:space="preserve">Dr. </w:t>
      </w:r>
      <w:proofErr w:type="spellStart"/>
      <w:r w:rsidRPr="001453A0">
        <w:rPr>
          <w:b/>
          <w:szCs w:val="20"/>
        </w:rPr>
        <w:t>Szoleczky</w:t>
      </w:r>
      <w:proofErr w:type="spellEnd"/>
      <w:r w:rsidRPr="001453A0">
        <w:rPr>
          <w:b/>
          <w:szCs w:val="20"/>
        </w:rPr>
        <w:t xml:space="preserve"> Emese Margit       főtanácsosnak</w:t>
      </w:r>
      <w:r w:rsidRPr="001453A0">
        <w:rPr>
          <w:i/>
          <w:szCs w:val="20"/>
        </w:rPr>
        <w:t xml:space="preserve">      </w:t>
      </w:r>
    </w:p>
    <w:p w:rsidR="001453A0" w:rsidRPr="001453A0" w:rsidRDefault="001453A0" w:rsidP="001453A0">
      <w:pPr>
        <w:jc w:val="center"/>
        <w:rPr>
          <w:b/>
          <w:i/>
        </w:rPr>
      </w:pPr>
    </w:p>
    <w:p w:rsidR="001453A0" w:rsidRPr="001453A0" w:rsidRDefault="001453A0" w:rsidP="001453A0">
      <w:pPr>
        <w:jc w:val="center"/>
        <w:rPr>
          <w:b/>
          <w:i/>
        </w:rPr>
      </w:pPr>
      <w:r w:rsidRPr="001453A0">
        <w:rPr>
          <w:b/>
          <w:i/>
        </w:rPr>
        <w:t>EMLÉKTÁRGYAT</w:t>
      </w:r>
    </w:p>
    <w:p w:rsidR="001453A0" w:rsidRPr="001453A0" w:rsidRDefault="001453A0" w:rsidP="001453A0">
      <w:pPr>
        <w:jc w:val="center"/>
      </w:pPr>
      <w:r w:rsidRPr="001453A0">
        <w:t>adományoz</w:t>
      </w:r>
      <w:r w:rsidR="000418B6" w:rsidRPr="000D6DE0">
        <w:t>ott</w:t>
      </w:r>
    </w:p>
    <w:p w:rsidR="001453A0" w:rsidRPr="001453A0" w:rsidRDefault="001453A0" w:rsidP="001453A0">
      <w:pPr>
        <w:spacing w:line="276" w:lineRule="auto"/>
        <w:jc w:val="center"/>
        <w:rPr>
          <w:sz w:val="16"/>
          <w:szCs w:val="16"/>
        </w:rPr>
      </w:pPr>
    </w:p>
    <w:p w:rsidR="001453A0" w:rsidRPr="001453A0" w:rsidRDefault="001453A0" w:rsidP="001453A0">
      <w:pPr>
        <w:tabs>
          <w:tab w:val="left" w:pos="1985"/>
        </w:tabs>
        <w:jc w:val="both"/>
        <w:rPr>
          <w:szCs w:val="20"/>
        </w:rPr>
      </w:pPr>
      <w:r w:rsidRPr="001453A0">
        <w:rPr>
          <w:b/>
          <w:szCs w:val="20"/>
        </w:rPr>
        <w:t xml:space="preserve">Keszi Sándor       nyá. törzszászlósnak </w:t>
      </w:r>
      <w:r w:rsidRPr="001453A0">
        <w:rPr>
          <w:i/>
          <w:szCs w:val="20"/>
        </w:rPr>
        <w:t xml:space="preserve">      </w:t>
      </w:r>
      <w:r w:rsidRPr="001453A0">
        <w:rPr>
          <w:i/>
          <w:szCs w:val="20"/>
        </w:rPr>
        <w:tab/>
      </w:r>
      <w:r w:rsidRPr="001453A0">
        <w:rPr>
          <w:i/>
          <w:szCs w:val="20"/>
        </w:rPr>
        <w:tab/>
        <w:t xml:space="preserve">    </w:t>
      </w:r>
    </w:p>
    <w:p w:rsidR="007E1F41" w:rsidRDefault="007E1F41" w:rsidP="001453A0">
      <w:pPr>
        <w:jc w:val="center"/>
        <w:rPr>
          <w:b/>
          <w:i/>
          <w:szCs w:val="32"/>
        </w:rPr>
      </w:pPr>
    </w:p>
    <w:p w:rsidR="001453A0" w:rsidRPr="001453A0" w:rsidRDefault="001453A0" w:rsidP="001453A0">
      <w:pPr>
        <w:jc w:val="center"/>
        <w:rPr>
          <w:b/>
          <w:i/>
          <w:szCs w:val="32"/>
        </w:rPr>
      </w:pPr>
      <w:r w:rsidRPr="001453A0">
        <w:rPr>
          <w:b/>
          <w:i/>
          <w:szCs w:val="32"/>
        </w:rPr>
        <w:t>EMLÉKTÁRGYAT</w:t>
      </w:r>
    </w:p>
    <w:p w:rsidR="001453A0" w:rsidRPr="001453A0" w:rsidRDefault="001453A0" w:rsidP="001453A0">
      <w:pPr>
        <w:jc w:val="center"/>
        <w:rPr>
          <w:szCs w:val="26"/>
        </w:rPr>
      </w:pPr>
      <w:r w:rsidRPr="001453A0">
        <w:rPr>
          <w:szCs w:val="26"/>
        </w:rPr>
        <w:t>adományoz</w:t>
      </w:r>
      <w:r w:rsidR="000418B6" w:rsidRPr="000D6DE0">
        <w:rPr>
          <w:szCs w:val="26"/>
        </w:rPr>
        <w:t>ott</w:t>
      </w:r>
    </w:p>
    <w:p w:rsidR="001453A0" w:rsidRPr="001453A0" w:rsidRDefault="001453A0" w:rsidP="001453A0">
      <w:pPr>
        <w:jc w:val="center"/>
        <w:rPr>
          <w:sz w:val="16"/>
          <w:szCs w:val="16"/>
          <w:highlight w:val="yellow"/>
        </w:rPr>
      </w:pPr>
    </w:p>
    <w:p w:rsidR="001453A0" w:rsidRPr="001453A0" w:rsidRDefault="001453A0" w:rsidP="001453A0">
      <w:pPr>
        <w:tabs>
          <w:tab w:val="left" w:pos="1985"/>
        </w:tabs>
        <w:ind w:firstLine="24"/>
        <w:rPr>
          <w:b/>
          <w:bCs/>
          <w:szCs w:val="20"/>
        </w:rPr>
      </w:pPr>
      <w:r w:rsidRPr="001453A0">
        <w:rPr>
          <w:b/>
          <w:bCs/>
          <w:szCs w:val="20"/>
        </w:rPr>
        <w:t>Magyar Norbert</w:t>
      </w:r>
      <w:r w:rsidRPr="001453A0">
        <w:rPr>
          <w:b/>
          <w:bCs/>
          <w:szCs w:val="20"/>
        </w:rPr>
        <w:tab/>
        <w:t xml:space="preserve">zászlósnak                     </w:t>
      </w:r>
      <w:r w:rsidRPr="001453A0">
        <w:rPr>
          <w:b/>
          <w:bCs/>
          <w:szCs w:val="20"/>
        </w:rPr>
        <w:tab/>
      </w:r>
      <w:r w:rsidRPr="001453A0">
        <w:rPr>
          <w:b/>
          <w:bCs/>
          <w:szCs w:val="20"/>
        </w:rPr>
        <w:tab/>
      </w:r>
    </w:p>
    <w:p w:rsidR="001453A0" w:rsidRPr="001453A0" w:rsidRDefault="001453A0" w:rsidP="001453A0">
      <w:pPr>
        <w:jc w:val="center"/>
        <w:rPr>
          <w:sz w:val="28"/>
          <w:szCs w:val="20"/>
        </w:rPr>
      </w:pPr>
    </w:p>
    <w:p w:rsidR="001453A0" w:rsidRPr="001453A0" w:rsidRDefault="001453A0" w:rsidP="001453A0">
      <w:pPr>
        <w:jc w:val="center"/>
        <w:rPr>
          <w:b/>
          <w:i/>
          <w:szCs w:val="32"/>
        </w:rPr>
      </w:pPr>
      <w:r w:rsidRPr="001453A0">
        <w:rPr>
          <w:b/>
          <w:i/>
          <w:szCs w:val="32"/>
        </w:rPr>
        <w:t>EMLÉKTÁRGYAT</w:t>
      </w:r>
    </w:p>
    <w:p w:rsidR="001453A0" w:rsidRPr="001453A0" w:rsidRDefault="001453A0" w:rsidP="001453A0">
      <w:pPr>
        <w:jc w:val="center"/>
        <w:rPr>
          <w:szCs w:val="26"/>
        </w:rPr>
      </w:pPr>
      <w:r w:rsidRPr="001453A0">
        <w:rPr>
          <w:szCs w:val="26"/>
        </w:rPr>
        <w:t>adományoz</w:t>
      </w:r>
      <w:r w:rsidR="000418B6">
        <w:rPr>
          <w:szCs w:val="26"/>
        </w:rPr>
        <w:t>ott</w:t>
      </w:r>
    </w:p>
    <w:p w:rsidR="001453A0" w:rsidRPr="001453A0" w:rsidRDefault="001453A0" w:rsidP="001453A0">
      <w:pPr>
        <w:jc w:val="center"/>
        <w:rPr>
          <w:sz w:val="16"/>
          <w:szCs w:val="16"/>
        </w:rPr>
      </w:pPr>
    </w:p>
    <w:p w:rsidR="001453A0" w:rsidRPr="001453A0" w:rsidRDefault="001453A0" w:rsidP="001453A0">
      <w:pPr>
        <w:tabs>
          <w:tab w:val="left" w:pos="1985"/>
        </w:tabs>
        <w:ind w:firstLine="24"/>
        <w:rPr>
          <w:szCs w:val="20"/>
        </w:rPr>
      </w:pPr>
      <w:proofErr w:type="spellStart"/>
      <w:r w:rsidRPr="001453A0">
        <w:rPr>
          <w:b/>
          <w:bCs/>
          <w:szCs w:val="20"/>
        </w:rPr>
        <w:t>Bánfi</w:t>
      </w:r>
      <w:proofErr w:type="spellEnd"/>
      <w:r w:rsidRPr="001453A0">
        <w:rPr>
          <w:b/>
          <w:bCs/>
          <w:szCs w:val="20"/>
        </w:rPr>
        <w:t xml:space="preserve"> Csaba</w:t>
      </w:r>
      <w:r w:rsidRPr="001453A0">
        <w:rPr>
          <w:b/>
          <w:bCs/>
          <w:szCs w:val="20"/>
        </w:rPr>
        <w:tab/>
        <w:t>törzsőrmesternek</w:t>
      </w:r>
      <w:r w:rsidRPr="001453A0">
        <w:rPr>
          <w:b/>
          <w:bCs/>
          <w:szCs w:val="20"/>
        </w:rPr>
        <w:tab/>
        <w:t xml:space="preserve">                     </w:t>
      </w:r>
    </w:p>
    <w:p w:rsidR="001453A0" w:rsidRDefault="001453A0" w:rsidP="001453A0">
      <w:pPr>
        <w:tabs>
          <w:tab w:val="left" w:pos="1985"/>
        </w:tabs>
        <w:ind w:firstLine="24"/>
        <w:rPr>
          <w:b/>
          <w:bCs/>
          <w:szCs w:val="20"/>
        </w:rPr>
      </w:pPr>
    </w:p>
    <w:p w:rsidR="001453A0" w:rsidRPr="001453A0" w:rsidRDefault="001453A0" w:rsidP="001453A0">
      <w:pPr>
        <w:tabs>
          <w:tab w:val="left" w:pos="1985"/>
        </w:tabs>
        <w:ind w:firstLine="24"/>
        <w:rPr>
          <w:szCs w:val="20"/>
        </w:rPr>
      </w:pPr>
      <w:proofErr w:type="spellStart"/>
      <w:r w:rsidRPr="001453A0">
        <w:rPr>
          <w:b/>
          <w:bCs/>
          <w:szCs w:val="20"/>
        </w:rPr>
        <w:t>Furka</w:t>
      </w:r>
      <w:proofErr w:type="spellEnd"/>
      <w:r w:rsidRPr="001453A0">
        <w:rPr>
          <w:b/>
          <w:bCs/>
          <w:szCs w:val="20"/>
        </w:rPr>
        <w:t xml:space="preserve"> Előd Attila</w:t>
      </w:r>
      <w:r w:rsidRPr="001453A0">
        <w:rPr>
          <w:b/>
          <w:bCs/>
          <w:szCs w:val="20"/>
        </w:rPr>
        <w:tab/>
        <w:t>őrmesternek</w:t>
      </w:r>
      <w:r w:rsidRPr="001453A0">
        <w:rPr>
          <w:b/>
          <w:bCs/>
          <w:szCs w:val="20"/>
        </w:rPr>
        <w:tab/>
        <w:t xml:space="preserve">                    </w:t>
      </w:r>
    </w:p>
    <w:p w:rsidR="001453A0" w:rsidRDefault="001453A0" w:rsidP="001453A0">
      <w:pPr>
        <w:tabs>
          <w:tab w:val="left" w:pos="1985"/>
        </w:tabs>
        <w:spacing w:line="276" w:lineRule="auto"/>
        <w:jc w:val="both"/>
        <w:rPr>
          <w:b/>
          <w:bCs/>
          <w:spacing w:val="-20"/>
          <w:sz w:val="16"/>
          <w:szCs w:val="20"/>
        </w:rPr>
      </w:pPr>
    </w:p>
    <w:p w:rsidR="007E1F41" w:rsidRPr="001453A0" w:rsidRDefault="007E1F41" w:rsidP="001453A0">
      <w:pPr>
        <w:tabs>
          <w:tab w:val="left" w:pos="1985"/>
        </w:tabs>
        <w:spacing w:line="276" w:lineRule="auto"/>
        <w:jc w:val="both"/>
        <w:rPr>
          <w:b/>
          <w:bCs/>
          <w:spacing w:val="-20"/>
          <w:sz w:val="16"/>
          <w:szCs w:val="20"/>
        </w:rPr>
      </w:pPr>
    </w:p>
    <w:p w:rsidR="001453A0" w:rsidRPr="001453A0" w:rsidRDefault="001453A0" w:rsidP="001453A0">
      <w:pPr>
        <w:jc w:val="center"/>
        <w:rPr>
          <w:b/>
          <w:i/>
        </w:rPr>
      </w:pPr>
      <w:r w:rsidRPr="001453A0">
        <w:rPr>
          <w:b/>
          <w:i/>
        </w:rPr>
        <w:t>EMLÉKLAPOT</w:t>
      </w:r>
    </w:p>
    <w:p w:rsidR="001453A0" w:rsidRPr="001453A0" w:rsidRDefault="001453A0" w:rsidP="001453A0">
      <w:pPr>
        <w:jc w:val="center"/>
      </w:pPr>
      <w:r w:rsidRPr="001453A0">
        <w:t>adományoz</w:t>
      </w:r>
      <w:r w:rsidR="000418B6">
        <w:t>ott</w:t>
      </w:r>
    </w:p>
    <w:p w:rsidR="001453A0" w:rsidRPr="001453A0" w:rsidRDefault="001453A0" w:rsidP="001453A0">
      <w:pPr>
        <w:jc w:val="center"/>
      </w:pPr>
    </w:p>
    <w:p w:rsidR="001453A0" w:rsidRPr="001453A0" w:rsidRDefault="001453A0" w:rsidP="001453A0">
      <w:pPr>
        <w:tabs>
          <w:tab w:val="left" w:pos="1985"/>
        </w:tabs>
        <w:jc w:val="both"/>
        <w:rPr>
          <w:szCs w:val="20"/>
        </w:rPr>
      </w:pPr>
      <w:r w:rsidRPr="001453A0">
        <w:rPr>
          <w:b/>
          <w:bCs/>
          <w:szCs w:val="20"/>
        </w:rPr>
        <w:t>Fábián Zoltán</w:t>
      </w:r>
      <w:r w:rsidRPr="001453A0">
        <w:rPr>
          <w:b/>
          <w:bCs/>
          <w:szCs w:val="20"/>
        </w:rPr>
        <w:tab/>
        <w:t>főtörzsőrmesternek</w:t>
      </w:r>
      <w:r w:rsidRPr="001453A0">
        <w:rPr>
          <w:bCs/>
          <w:szCs w:val="20"/>
        </w:rPr>
        <w:t xml:space="preserve">                          </w:t>
      </w:r>
    </w:p>
    <w:p w:rsidR="001453A0" w:rsidRDefault="001453A0" w:rsidP="001453A0">
      <w:pPr>
        <w:tabs>
          <w:tab w:val="left" w:pos="1985"/>
        </w:tabs>
        <w:jc w:val="both"/>
        <w:rPr>
          <w:b/>
          <w:bCs/>
          <w:szCs w:val="20"/>
        </w:rPr>
      </w:pPr>
    </w:p>
    <w:p w:rsidR="001453A0" w:rsidRPr="001453A0" w:rsidRDefault="001453A0" w:rsidP="001453A0">
      <w:pPr>
        <w:tabs>
          <w:tab w:val="left" w:pos="1985"/>
        </w:tabs>
        <w:jc w:val="both"/>
        <w:rPr>
          <w:szCs w:val="20"/>
        </w:rPr>
      </w:pPr>
      <w:proofErr w:type="spellStart"/>
      <w:r w:rsidRPr="001453A0">
        <w:rPr>
          <w:b/>
          <w:bCs/>
          <w:szCs w:val="20"/>
        </w:rPr>
        <w:t>Kertay</w:t>
      </w:r>
      <w:proofErr w:type="spellEnd"/>
      <w:r w:rsidRPr="001453A0">
        <w:rPr>
          <w:b/>
          <w:bCs/>
          <w:szCs w:val="20"/>
        </w:rPr>
        <w:t xml:space="preserve"> Zsuzsanna</w:t>
      </w:r>
      <w:r w:rsidRPr="001453A0">
        <w:rPr>
          <w:b/>
          <w:bCs/>
          <w:szCs w:val="20"/>
        </w:rPr>
        <w:tab/>
      </w:r>
      <w:r w:rsidRPr="001453A0">
        <w:rPr>
          <w:b/>
          <w:bCs/>
          <w:spacing w:val="-20"/>
          <w:szCs w:val="20"/>
        </w:rPr>
        <w:t>honvédelmi alkalmazottnak</w:t>
      </w:r>
      <w:r w:rsidRPr="001453A0">
        <w:rPr>
          <w:bCs/>
          <w:szCs w:val="20"/>
        </w:rPr>
        <w:t xml:space="preserve">           </w:t>
      </w:r>
    </w:p>
    <w:p w:rsidR="001453A0" w:rsidRPr="001453A0" w:rsidRDefault="001453A0" w:rsidP="001453A0">
      <w:pPr>
        <w:jc w:val="center"/>
        <w:rPr>
          <w:b/>
        </w:rPr>
      </w:pPr>
    </w:p>
    <w:sectPr w:rsidR="001453A0" w:rsidRPr="001453A0" w:rsidSect="00FB3E83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48D" w:rsidRDefault="0045548D">
      <w:r>
        <w:separator/>
      </w:r>
    </w:p>
  </w:endnote>
  <w:endnote w:type="continuationSeparator" w:id="0">
    <w:p w:rsidR="0045548D" w:rsidRDefault="0045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48D" w:rsidRDefault="0045548D">
      <w:r>
        <w:separator/>
      </w:r>
    </w:p>
  </w:footnote>
  <w:footnote w:type="continuationSeparator" w:id="0">
    <w:p w:rsidR="0045548D" w:rsidRDefault="0045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23A" w:rsidRDefault="00AE423A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90715E">
      <w:rPr>
        <w:noProof/>
      </w:rPr>
      <w:t>2</w:t>
    </w:r>
    <w:r>
      <w:fldChar w:fldCharType="end"/>
    </w:r>
  </w:p>
  <w:p w:rsidR="00AE423A" w:rsidRDefault="00AE423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23A" w:rsidRDefault="00AE423A">
    <w:pPr>
      <w:pStyle w:val="lfej"/>
      <w:jc w:val="center"/>
    </w:pPr>
  </w:p>
  <w:p w:rsidR="00AE423A" w:rsidRDefault="00AE42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A4DE1"/>
    <w:multiLevelType w:val="hybridMultilevel"/>
    <w:tmpl w:val="9A5ADF1E"/>
    <w:lvl w:ilvl="0" w:tplc="13A89910">
      <w:start w:val="3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81E2D"/>
    <w:multiLevelType w:val="hybridMultilevel"/>
    <w:tmpl w:val="D8F494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E417C"/>
    <w:multiLevelType w:val="hybridMultilevel"/>
    <w:tmpl w:val="9F6C7E20"/>
    <w:lvl w:ilvl="0" w:tplc="3D6CB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6B04C5"/>
    <w:multiLevelType w:val="hybridMultilevel"/>
    <w:tmpl w:val="BD004666"/>
    <w:lvl w:ilvl="0" w:tplc="E13432B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14A6D"/>
    <w:multiLevelType w:val="hybridMultilevel"/>
    <w:tmpl w:val="B0F65442"/>
    <w:lvl w:ilvl="0" w:tplc="D06E9384">
      <w:start w:val="200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5191D"/>
    <w:multiLevelType w:val="hybridMultilevel"/>
    <w:tmpl w:val="546E8D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B0"/>
    <w:rsid w:val="000136D2"/>
    <w:rsid w:val="00015CF8"/>
    <w:rsid w:val="00016873"/>
    <w:rsid w:val="000169B1"/>
    <w:rsid w:val="00025220"/>
    <w:rsid w:val="0003092F"/>
    <w:rsid w:val="0003157B"/>
    <w:rsid w:val="000329CA"/>
    <w:rsid w:val="000418B6"/>
    <w:rsid w:val="000425B3"/>
    <w:rsid w:val="00044A5B"/>
    <w:rsid w:val="00045270"/>
    <w:rsid w:val="000466E6"/>
    <w:rsid w:val="000520EF"/>
    <w:rsid w:val="000526E8"/>
    <w:rsid w:val="00055371"/>
    <w:rsid w:val="00055D9B"/>
    <w:rsid w:val="00057BD8"/>
    <w:rsid w:val="00063D54"/>
    <w:rsid w:val="00066B02"/>
    <w:rsid w:val="00066FA7"/>
    <w:rsid w:val="00076B5E"/>
    <w:rsid w:val="00094D66"/>
    <w:rsid w:val="000B066C"/>
    <w:rsid w:val="000B471C"/>
    <w:rsid w:val="000C0491"/>
    <w:rsid w:val="000D60D7"/>
    <w:rsid w:val="000D64BE"/>
    <w:rsid w:val="000D6DE0"/>
    <w:rsid w:val="000E1E96"/>
    <w:rsid w:val="000E3082"/>
    <w:rsid w:val="000E3833"/>
    <w:rsid w:val="000F7A79"/>
    <w:rsid w:val="001030B4"/>
    <w:rsid w:val="001049A1"/>
    <w:rsid w:val="00112376"/>
    <w:rsid w:val="0011657B"/>
    <w:rsid w:val="001261AE"/>
    <w:rsid w:val="00126846"/>
    <w:rsid w:val="00135B13"/>
    <w:rsid w:val="00136DAE"/>
    <w:rsid w:val="00141F4C"/>
    <w:rsid w:val="001453A0"/>
    <w:rsid w:val="00153EE2"/>
    <w:rsid w:val="00155AE3"/>
    <w:rsid w:val="001614DD"/>
    <w:rsid w:val="0016249A"/>
    <w:rsid w:val="001650D1"/>
    <w:rsid w:val="00171241"/>
    <w:rsid w:val="001744FF"/>
    <w:rsid w:val="001761D0"/>
    <w:rsid w:val="001763A5"/>
    <w:rsid w:val="00181442"/>
    <w:rsid w:val="001841EB"/>
    <w:rsid w:val="001844F6"/>
    <w:rsid w:val="00193707"/>
    <w:rsid w:val="0019417A"/>
    <w:rsid w:val="00196220"/>
    <w:rsid w:val="001968B1"/>
    <w:rsid w:val="00197526"/>
    <w:rsid w:val="001A1147"/>
    <w:rsid w:val="001A6061"/>
    <w:rsid w:val="001A6CDE"/>
    <w:rsid w:val="001B75DC"/>
    <w:rsid w:val="001C3BA1"/>
    <w:rsid w:val="001D3537"/>
    <w:rsid w:val="001E1601"/>
    <w:rsid w:val="001E6F9C"/>
    <w:rsid w:val="001F4907"/>
    <w:rsid w:val="0020005A"/>
    <w:rsid w:val="00202C75"/>
    <w:rsid w:val="00211FD6"/>
    <w:rsid w:val="00220ABC"/>
    <w:rsid w:val="0023175F"/>
    <w:rsid w:val="00231D34"/>
    <w:rsid w:val="00250398"/>
    <w:rsid w:val="002509A4"/>
    <w:rsid w:val="002518DE"/>
    <w:rsid w:val="00257B73"/>
    <w:rsid w:val="00267538"/>
    <w:rsid w:val="002700D4"/>
    <w:rsid w:val="0027345D"/>
    <w:rsid w:val="00274D0D"/>
    <w:rsid w:val="00275146"/>
    <w:rsid w:val="00275BF0"/>
    <w:rsid w:val="002800C8"/>
    <w:rsid w:val="002919CA"/>
    <w:rsid w:val="00291F82"/>
    <w:rsid w:val="00294A05"/>
    <w:rsid w:val="002965C6"/>
    <w:rsid w:val="002A2F1B"/>
    <w:rsid w:val="002A47B2"/>
    <w:rsid w:val="002A5629"/>
    <w:rsid w:val="002B5606"/>
    <w:rsid w:val="002C5CEE"/>
    <w:rsid w:val="002D3863"/>
    <w:rsid w:val="002D496E"/>
    <w:rsid w:val="002D7F2E"/>
    <w:rsid w:val="002E1FD6"/>
    <w:rsid w:val="002E4BB7"/>
    <w:rsid w:val="002E4FBE"/>
    <w:rsid w:val="002F039C"/>
    <w:rsid w:val="002F65AC"/>
    <w:rsid w:val="0030170D"/>
    <w:rsid w:val="0030478F"/>
    <w:rsid w:val="00304D3B"/>
    <w:rsid w:val="003117E8"/>
    <w:rsid w:val="003119E2"/>
    <w:rsid w:val="00314E8F"/>
    <w:rsid w:val="003150E1"/>
    <w:rsid w:val="00316889"/>
    <w:rsid w:val="003246D8"/>
    <w:rsid w:val="0032739A"/>
    <w:rsid w:val="00333BCB"/>
    <w:rsid w:val="003405DA"/>
    <w:rsid w:val="00340A30"/>
    <w:rsid w:val="00341000"/>
    <w:rsid w:val="003468E7"/>
    <w:rsid w:val="00350505"/>
    <w:rsid w:val="003510C4"/>
    <w:rsid w:val="0035228E"/>
    <w:rsid w:val="0035236D"/>
    <w:rsid w:val="0036055B"/>
    <w:rsid w:val="0037491C"/>
    <w:rsid w:val="00374D5C"/>
    <w:rsid w:val="00385443"/>
    <w:rsid w:val="00393905"/>
    <w:rsid w:val="00393B6B"/>
    <w:rsid w:val="003A460D"/>
    <w:rsid w:val="003B1794"/>
    <w:rsid w:val="003B21EE"/>
    <w:rsid w:val="003B6AAB"/>
    <w:rsid w:val="003B756E"/>
    <w:rsid w:val="003C7ADD"/>
    <w:rsid w:val="003D6201"/>
    <w:rsid w:val="003D6787"/>
    <w:rsid w:val="003E4EDB"/>
    <w:rsid w:val="003E7FFC"/>
    <w:rsid w:val="003F0534"/>
    <w:rsid w:val="003F48F0"/>
    <w:rsid w:val="004215CA"/>
    <w:rsid w:val="004240B4"/>
    <w:rsid w:val="00425420"/>
    <w:rsid w:val="00426551"/>
    <w:rsid w:val="004323C0"/>
    <w:rsid w:val="004327AD"/>
    <w:rsid w:val="0043521F"/>
    <w:rsid w:val="00442FB1"/>
    <w:rsid w:val="00446C3C"/>
    <w:rsid w:val="0045548D"/>
    <w:rsid w:val="0046029F"/>
    <w:rsid w:val="00463442"/>
    <w:rsid w:val="0047531C"/>
    <w:rsid w:val="004769EC"/>
    <w:rsid w:val="00476C24"/>
    <w:rsid w:val="0048088C"/>
    <w:rsid w:val="00484D5B"/>
    <w:rsid w:val="00490923"/>
    <w:rsid w:val="00497877"/>
    <w:rsid w:val="004A3373"/>
    <w:rsid w:val="004A4585"/>
    <w:rsid w:val="004A4CDA"/>
    <w:rsid w:val="004B04D0"/>
    <w:rsid w:val="004B3AE2"/>
    <w:rsid w:val="004B514C"/>
    <w:rsid w:val="004C0197"/>
    <w:rsid w:val="004C04D0"/>
    <w:rsid w:val="004C44E0"/>
    <w:rsid w:val="004C6478"/>
    <w:rsid w:val="004C7C6E"/>
    <w:rsid w:val="004D1535"/>
    <w:rsid w:val="004D2A53"/>
    <w:rsid w:val="004E432F"/>
    <w:rsid w:val="004F1560"/>
    <w:rsid w:val="004F277D"/>
    <w:rsid w:val="004F46CC"/>
    <w:rsid w:val="005022D7"/>
    <w:rsid w:val="00517B6B"/>
    <w:rsid w:val="00532DF3"/>
    <w:rsid w:val="00540099"/>
    <w:rsid w:val="0054637D"/>
    <w:rsid w:val="0054747E"/>
    <w:rsid w:val="00550495"/>
    <w:rsid w:val="0056626F"/>
    <w:rsid w:val="005756E7"/>
    <w:rsid w:val="00576FDC"/>
    <w:rsid w:val="00583840"/>
    <w:rsid w:val="005918F4"/>
    <w:rsid w:val="00592135"/>
    <w:rsid w:val="005A3610"/>
    <w:rsid w:val="005A43D5"/>
    <w:rsid w:val="005B55B7"/>
    <w:rsid w:val="005C6D3A"/>
    <w:rsid w:val="005D1070"/>
    <w:rsid w:val="005D54D6"/>
    <w:rsid w:val="005E02CA"/>
    <w:rsid w:val="005E4AAE"/>
    <w:rsid w:val="005F00FD"/>
    <w:rsid w:val="005F0744"/>
    <w:rsid w:val="00602BCC"/>
    <w:rsid w:val="00605649"/>
    <w:rsid w:val="00614148"/>
    <w:rsid w:val="00620E6A"/>
    <w:rsid w:val="00623DF8"/>
    <w:rsid w:val="00627DBF"/>
    <w:rsid w:val="00630888"/>
    <w:rsid w:val="006404E9"/>
    <w:rsid w:val="006455D5"/>
    <w:rsid w:val="00646F34"/>
    <w:rsid w:val="006477FB"/>
    <w:rsid w:val="0065532E"/>
    <w:rsid w:val="0065694C"/>
    <w:rsid w:val="00656DDA"/>
    <w:rsid w:val="006670C2"/>
    <w:rsid w:val="00671005"/>
    <w:rsid w:val="00675D31"/>
    <w:rsid w:val="0069039B"/>
    <w:rsid w:val="00692049"/>
    <w:rsid w:val="006B04F1"/>
    <w:rsid w:val="006B0A9D"/>
    <w:rsid w:val="006B0CD0"/>
    <w:rsid w:val="006B2CA6"/>
    <w:rsid w:val="006C566E"/>
    <w:rsid w:val="006D14CE"/>
    <w:rsid w:val="006D55AB"/>
    <w:rsid w:val="006E0240"/>
    <w:rsid w:val="00701BD0"/>
    <w:rsid w:val="00705ED2"/>
    <w:rsid w:val="00706512"/>
    <w:rsid w:val="007076A8"/>
    <w:rsid w:val="00717C7A"/>
    <w:rsid w:val="00727808"/>
    <w:rsid w:val="0073041A"/>
    <w:rsid w:val="00735CBB"/>
    <w:rsid w:val="00736736"/>
    <w:rsid w:val="007403CE"/>
    <w:rsid w:val="00742184"/>
    <w:rsid w:val="00754466"/>
    <w:rsid w:val="0076005E"/>
    <w:rsid w:val="00760F07"/>
    <w:rsid w:val="007611D3"/>
    <w:rsid w:val="00763B67"/>
    <w:rsid w:val="00774556"/>
    <w:rsid w:val="007914E3"/>
    <w:rsid w:val="00792668"/>
    <w:rsid w:val="007A5045"/>
    <w:rsid w:val="007B3C23"/>
    <w:rsid w:val="007C1BCC"/>
    <w:rsid w:val="007D1E7C"/>
    <w:rsid w:val="007E0203"/>
    <w:rsid w:val="007E0796"/>
    <w:rsid w:val="007E1F41"/>
    <w:rsid w:val="007E2251"/>
    <w:rsid w:val="007E791A"/>
    <w:rsid w:val="007F134B"/>
    <w:rsid w:val="007F29ED"/>
    <w:rsid w:val="007F7381"/>
    <w:rsid w:val="008015A6"/>
    <w:rsid w:val="0081486D"/>
    <w:rsid w:val="00815699"/>
    <w:rsid w:val="00815FDF"/>
    <w:rsid w:val="00830FC0"/>
    <w:rsid w:val="00840AD9"/>
    <w:rsid w:val="00843687"/>
    <w:rsid w:val="0084599B"/>
    <w:rsid w:val="008462EE"/>
    <w:rsid w:val="008538D8"/>
    <w:rsid w:val="00857994"/>
    <w:rsid w:val="008619DF"/>
    <w:rsid w:val="00862CE4"/>
    <w:rsid w:val="00877266"/>
    <w:rsid w:val="0088309F"/>
    <w:rsid w:val="00896680"/>
    <w:rsid w:val="00897C1C"/>
    <w:rsid w:val="008A155A"/>
    <w:rsid w:val="008A644B"/>
    <w:rsid w:val="008B7ECD"/>
    <w:rsid w:val="008C3E72"/>
    <w:rsid w:val="008D4064"/>
    <w:rsid w:val="008E335C"/>
    <w:rsid w:val="008F122E"/>
    <w:rsid w:val="008F2215"/>
    <w:rsid w:val="0090159A"/>
    <w:rsid w:val="0090715E"/>
    <w:rsid w:val="00907EED"/>
    <w:rsid w:val="00922641"/>
    <w:rsid w:val="009308E0"/>
    <w:rsid w:val="009325CF"/>
    <w:rsid w:val="00932699"/>
    <w:rsid w:val="00941C8B"/>
    <w:rsid w:val="0095179F"/>
    <w:rsid w:val="00954657"/>
    <w:rsid w:val="00955C02"/>
    <w:rsid w:val="0096121F"/>
    <w:rsid w:val="009613F3"/>
    <w:rsid w:val="009825AD"/>
    <w:rsid w:val="009862DF"/>
    <w:rsid w:val="009A24F5"/>
    <w:rsid w:val="009A6831"/>
    <w:rsid w:val="009B4E98"/>
    <w:rsid w:val="009C2182"/>
    <w:rsid w:val="009C289D"/>
    <w:rsid w:val="009E2862"/>
    <w:rsid w:val="009E4D01"/>
    <w:rsid w:val="009F378E"/>
    <w:rsid w:val="009F4626"/>
    <w:rsid w:val="009F6D05"/>
    <w:rsid w:val="009F70E7"/>
    <w:rsid w:val="00A0026C"/>
    <w:rsid w:val="00A0215C"/>
    <w:rsid w:val="00A15180"/>
    <w:rsid w:val="00A22AD2"/>
    <w:rsid w:val="00A34314"/>
    <w:rsid w:val="00A419E0"/>
    <w:rsid w:val="00A43022"/>
    <w:rsid w:val="00A43245"/>
    <w:rsid w:val="00A46D23"/>
    <w:rsid w:val="00A479E9"/>
    <w:rsid w:val="00A51F3C"/>
    <w:rsid w:val="00A5287A"/>
    <w:rsid w:val="00A61CE4"/>
    <w:rsid w:val="00A72ADA"/>
    <w:rsid w:val="00A83B8C"/>
    <w:rsid w:val="00A87E0A"/>
    <w:rsid w:val="00A93945"/>
    <w:rsid w:val="00A95154"/>
    <w:rsid w:val="00A9643C"/>
    <w:rsid w:val="00A97960"/>
    <w:rsid w:val="00AA3BE2"/>
    <w:rsid w:val="00AA6E75"/>
    <w:rsid w:val="00AB1291"/>
    <w:rsid w:val="00AD0835"/>
    <w:rsid w:val="00AD2836"/>
    <w:rsid w:val="00AD2E4A"/>
    <w:rsid w:val="00AD3E06"/>
    <w:rsid w:val="00AE423A"/>
    <w:rsid w:val="00AE7836"/>
    <w:rsid w:val="00B06ABF"/>
    <w:rsid w:val="00B07A8C"/>
    <w:rsid w:val="00B109B7"/>
    <w:rsid w:val="00B12821"/>
    <w:rsid w:val="00B13575"/>
    <w:rsid w:val="00B16BF5"/>
    <w:rsid w:val="00B170DC"/>
    <w:rsid w:val="00B23A52"/>
    <w:rsid w:val="00B33812"/>
    <w:rsid w:val="00B43289"/>
    <w:rsid w:val="00B52330"/>
    <w:rsid w:val="00B562A0"/>
    <w:rsid w:val="00B63A4C"/>
    <w:rsid w:val="00B6400E"/>
    <w:rsid w:val="00B77F1F"/>
    <w:rsid w:val="00B876A3"/>
    <w:rsid w:val="00B9005E"/>
    <w:rsid w:val="00B90B5E"/>
    <w:rsid w:val="00B90FEE"/>
    <w:rsid w:val="00B929F4"/>
    <w:rsid w:val="00B94A40"/>
    <w:rsid w:val="00B95F17"/>
    <w:rsid w:val="00B96F9A"/>
    <w:rsid w:val="00BA49FE"/>
    <w:rsid w:val="00BB4E24"/>
    <w:rsid w:val="00BC21D2"/>
    <w:rsid w:val="00BC490F"/>
    <w:rsid w:val="00BC559C"/>
    <w:rsid w:val="00BC6D4D"/>
    <w:rsid w:val="00BD1325"/>
    <w:rsid w:val="00BD177C"/>
    <w:rsid w:val="00BD4CC5"/>
    <w:rsid w:val="00BD7F39"/>
    <w:rsid w:val="00BE1231"/>
    <w:rsid w:val="00BE20CF"/>
    <w:rsid w:val="00BE38C0"/>
    <w:rsid w:val="00BE3D55"/>
    <w:rsid w:val="00BE5C7C"/>
    <w:rsid w:val="00BF2439"/>
    <w:rsid w:val="00C047BD"/>
    <w:rsid w:val="00C061DA"/>
    <w:rsid w:val="00C06638"/>
    <w:rsid w:val="00C07DE8"/>
    <w:rsid w:val="00C1054E"/>
    <w:rsid w:val="00C13B3E"/>
    <w:rsid w:val="00C24D9A"/>
    <w:rsid w:val="00C30B0E"/>
    <w:rsid w:val="00C36A44"/>
    <w:rsid w:val="00C51AF8"/>
    <w:rsid w:val="00C5771B"/>
    <w:rsid w:val="00C70134"/>
    <w:rsid w:val="00C71DEE"/>
    <w:rsid w:val="00C769F5"/>
    <w:rsid w:val="00CA37E0"/>
    <w:rsid w:val="00CA5B06"/>
    <w:rsid w:val="00CA7D85"/>
    <w:rsid w:val="00CB1DCA"/>
    <w:rsid w:val="00CC1AF8"/>
    <w:rsid w:val="00CC317B"/>
    <w:rsid w:val="00CC60AD"/>
    <w:rsid w:val="00CD065A"/>
    <w:rsid w:val="00CD252A"/>
    <w:rsid w:val="00CE3234"/>
    <w:rsid w:val="00CF3349"/>
    <w:rsid w:val="00CF394C"/>
    <w:rsid w:val="00CF3EB6"/>
    <w:rsid w:val="00D025CB"/>
    <w:rsid w:val="00D038DA"/>
    <w:rsid w:val="00D06BFA"/>
    <w:rsid w:val="00D16373"/>
    <w:rsid w:val="00D31F68"/>
    <w:rsid w:val="00D32081"/>
    <w:rsid w:val="00D32ED6"/>
    <w:rsid w:val="00D4179F"/>
    <w:rsid w:val="00D430EE"/>
    <w:rsid w:val="00D54FF1"/>
    <w:rsid w:val="00D573C7"/>
    <w:rsid w:val="00D634A0"/>
    <w:rsid w:val="00D8039F"/>
    <w:rsid w:val="00D81AA6"/>
    <w:rsid w:val="00D92BCE"/>
    <w:rsid w:val="00D93F61"/>
    <w:rsid w:val="00D96D65"/>
    <w:rsid w:val="00D9731B"/>
    <w:rsid w:val="00DA1D38"/>
    <w:rsid w:val="00DA5538"/>
    <w:rsid w:val="00DA62F3"/>
    <w:rsid w:val="00DA6FFC"/>
    <w:rsid w:val="00DB0293"/>
    <w:rsid w:val="00DB5CBE"/>
    <w:rsid w:val="00DB767B"/>
    <w:rsid w:val="00DC298D"/>
    <w:rsid w:val="00DC2F90"/>
    <w:rsid w:val="00DC655C"/>
    <w:rsid w:val="00DD5586"/>
    <w:rsid w:val="00DD59E2"/>
    <w:rsid w:val="00DE4F84"/>
    <w:rsid w:val="00DF01D4"/>
    <w:rsid w:val="00DF3478"/>
    <w:rsid w:val="00DF7E37"/>
    <w:rsid w:val="00E0047D"/>
    <w:rsid w:val="00E048BA"/>
    <w:rsid w:val="00E15AF4"/>
    <w:rsid w:val="00E20C3A"/>
    <w:rsid w:val="00E210B0"/>
    <w:rsid w:val="00E22873"/>
    <w:rsid w:val="00E23F34"/>
    <w:rsid w:val="00E25500"/>
    <w:rsid w:val="00E27753"/>
    <w:rsid w:val="00E329CE"/>
    <w:rsid w:val="00E36CBB"/>
    <w:rsid w:val="00E423D9"/>
    <w:rsid w:val="00E46A39"/>
    <w:rsid w:val="00E5720A"/>
    <w:rsid w:val="00E60651"/>
    <w:rsid w:val="00E6350F"/>
    <w:rsid w:val="00E72B97"/>
    <w:rsid w:val="00E911A3"/>
    <w:rsid w:val="00E943F7"/>
    <w:rsid w:val="00E9475D"/>
    <w:rsid w:val="00E95455"/>
    <w:rsid w:val="00EA1A94"/>
    <w:rsid w:val="00EA5CAE"/>
    <w:rsid w:val="00EA5E1D"/>
    <w:rsid w:val="00EB04CC"/>
    <w:rsid w:val="00EB39A2"/>
    <w:rsid w:val="00EB723C"/>
    <w:rsid w:val="00ED593B"/>
    <w:rsid w:val="00EF0903"/>
    <w:rsid w:val="00EF623C"/>
    <w:rsid w:val="00EF7B74"/>
    <w:rsid w:val="00F017DC"/>
    <w:rsid w:val="00F0275B"/>
    <w:rsid w:val="00F05E03"/>
    <w:rsid w:val="00F132E0"/>
    <w:rsid w:val="00F14B23"/>
    <w:rsid w:val="00F1602A"/>
    <w:rsid w:val="00F16A27"/>
    <w:rsid w:val="00F228E0"/>
    <w:rsid w:val="00F30711"/>
    <w:rsid w:val="00F3522E"/>
    <w:rsid w:val="00F4101E"/>
    <w:rsid w:val="00F4361D"/>
    <w:rsid w:val="00F4389E"/>
    <w:rsid w:val="00F45203"/>
    <w:rsid w:val="00F4728C"/>
    <w:rsid w:val="00F52C97"/>
    <w:rsid w:val="00F535BF"/>
    <w:rsid w:val="00F60511"/>
    <w:rsid w:val="00F60EB3"/>
    <w:rsid w:val="00F63B54"/>
    <w:rsid w:val="00F641E6"/>
    <w:rsid w:val="00F73385"/>
    <w:rsid w:val="00F736E9"/>
    <w:rsid w:val="00F84463"/>
    <w:rsid w:val="00F933C2"/>
    <w:rsid w:val="00FB3E83"/>
    <w:rsid w:val="00FB407A"/>
    <w:rsid w:val="00FB4410"/>
    <w:rsid w:val="00FB6343"/>
    <w:rsid w:val="00FC2895"/>
    <w:rsid w:val="00FC768E"/>
    <w:rsid w:val="00FD0916"/>
    <w:rsid w:val="00FD6144"/>
    <w:rsid w:val="00FD6A26"/>
    <w:rsid w:val="00FE3FB6"/>
    <w:rsid w:val="00FE5754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CDA26"/>
  <w15:chartTrackingRefBased/>
  <w15:docId w15:val="{59D7FDA8-6A08-487A-95BE-479B4667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Garamond" w:hAnsi="Garamond"/>
      <w:b/>
      <w:sz w:val="40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Cs w:val="20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36"/>
      <w:szCs w:val="20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caps/>
    </w:rPr>
  </w:style>
  <w:style w:type="paragraph" w:styleId="Cmsor6">
    <w:name w:val="heading 6"/>
    <w:basedOn w:val="Norml"/>
    <w:next w:val="Norml"/>
    <w:link w:val="Cmsor6Char"/>
    <w:qFormat/>
    <w:pPr>
      <w:keepNext/>
      <w:jc w:val="center"/>
      <w:outlineLvl w:val="5"/>
    </w:pPr>
    <w:rPr>
      <w:b/>
      <w:caps/>
      <w:spacing w:val="100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jc w:val="both"/>
    </w:pPr>
    <w:rPr>
      <w:szCs w:val="20"/>
    </w:rPr>
  </w:style>
  <w:style w:type="paragraph" w:styleId="Szvegtrzs2">
    <w:name w:val="Body Text 2"/>
    <w:basedOn w:val="Norml"/>
    <w:pPr>
      <w:tabs>
        <w:tab w:val="left" w:pos="3402"/>
        <w:tab w:val="left" w:pos="5670"/>
      </w:tabs>
    </w:pPr>
    <w:rPr>
      <w:szCs w:val="20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Cmsor6Char">
    <w:name w:val="Címsor 6 Char"/>
    <w:link w:val="Cmsor6"/>
    <w:rsid w:val="003117E8"/>
    <w:rPr>
      <w:b/>
      <w:caps/>
      <w:spacing w:val="100"/>
      <w:sz w:val="28"/>
      <w:lang w:val="hu-HU" w:eastAsia="hu-HU" w:bidi="ar-SA"/>
    </w:rPr>
  </w:style>
  <w:style w:type="table" w:styleId="Rcsostblzat">
    <w:name w:val="Table Grid"/>
    <w:basedOn w:val="Normltblzat"/>
    <w:rsid w:val="0031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3117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17E8"/>
    <w:rPr>
      <w:rFonts w:ascii="Tahoma" w:hAnsi="Tahoma" w:cs="Tahoma"/>
      <w:sz w:val="16"/>
      <w:szCs w:val="16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F410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link w:val="lfej"/>
    <w:uiPriority w:val="99"/>
    <w:rsid w:val="00AE423A"/>
    <w:rPr>
      <w:sz w:val="24"/>
      <w:szCs w:val="24"/>
    </w:rPr>
  </w:style>
  <w:style w:type="paragraph" w:styleId="Szvegtrzselssora">
    <w:name w:val="Body Text First Indent"/>
    <w:basedOn w:val="Szvegtrzs"/>
    <w:link w:val="SzvegtrzselssoraChar"/>
    <w:rsid w:val="00CA5B06"/>
    <w:pPr>
      <w:spacing w:after="120"/>
      <w:ind w:firstLine="210"/>
      <w:jc w:val="left"/>
    </w:pPr>
    <w:rPr>
      <w:szCs w:val="24"/>
    </w:rPr>
  </w:style>
  <w:style w:type="character" w:customStyle="1" w:styleId="SzvegtrzsChar">
    <w:name w:val="Szövegtörzs Char"/>
    <w:link w:val="Szvegtrzs"/>
    <w:rsid w:val="00CA5B06"/>
    <w:rPr>
      <w:sz w:val="24"/>
    </w:rPr>
  </w:style>
  <w:style w:type="character" w:customStyle="1" w:styleId="SzvegtrzselssoraChar">
    <w:name w:val="Szövegtörzs első sora Char"/>
    <w:link w:val="Szvegtrzselssora"/>
    <w:rsid w:val="00CA5B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OLVASÓPARANCS</vt:lpstr>
    </vt:vector>
  </TitlesOfParts>
  <Company>HM I.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OLVASÓPARANCS</dc:title>
  <dc:subject/>
  <dc:creator>Tóth Norbert őrgy</dc:creator>
  <cp:keywords/>
  <cp:lastModifiedBy>Soós Mihály Attila őrgy.</cp:lastModifiedBy>
  <cp:revision>4</cp:revision>
  <cp:lastPrinted>2023-01-20T07:39:00Z</cp:lastPrinted>
  <dcterms:created xsi:type="dcterms:W3CDTF">2023-01-20T07:39:00Z</dcterms:created>
  <dcterms:modified xsi:type="dcterms:W3CDTF">2023-01-20T07:45:00Z</dcterms:modified>
</cp:coreProperties>
</file>